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893A1" w14:textId="77777777" w:rsidR="00E57C67" w:rsidRDefault="00E57C67" w:rsidP="00E57C67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COIGAA Advisory Board </w:t>
      </w:r>
    </w:p>
    <w:p w14:paraId="419A26E7" w14:textId="77777777" w:rsidR="00E57C67" w:rsidRDefault="00E57C67" w:rsidP="00E57C67">
      <w:pPr>
        <w:jc w:val="center"/>
        <w:rPr>
          <w:sz w:val="48"/>
          <w:szCs w:val="48"/>
        </w:rPr>
      </w:pPr>
      <w:r>
        <w:rPr>
          <w:sz w:val="48"/>
          <w:szCs w:val="48"/>
        </w:rPr>
        <w:t>Minutes 1/23/22</w:t>
      </w:r>
    </w:p>
    <w:p w14:paraId="329DA456" w14:textId="77777777" w:rsidR="00E57C67" w:rsidRDefault="00E57C67" w:rsidP="00E57C67">
      <w:pPr>
        <w:jc w:val="center"/>
        <w:rPr>
          <w:sz w:val="48"/>
          <w:szCs w:val="48"/>
        </w:rPr>
      </w:pPr>
    </w:p>
    <w:p w14:paraId="16B1CE34" w14:textId="77777777" w:rsidR="00E57C67" w:rsidRDefault="00E57C67" w:rsidP="00E57C67">
      <w:pPr>
        <w:rPr>
          <w:sz w:val="36"/>
          <w:szCs w:val="36"/>
        </w:rPr>
      </w:pPr>
      <w:r>
        <w:rPr>
          <w:sz w:val="36"/>
          <w:szCs w:val="36"/>
        </w:rPr>
        <w:t>Zoom Meeting Opened 4:33 pm</w:t>
      </w:r>
    </w:p>
    <w:p w14:paraId="4816479C" w14:textId="77777777" w:rsidR="00E57C67" w:rsidRDefault="00E57C67" w:rsidP="00E57C67">
      <w:pPr>
        <w:rPr>
          <w:sz w:val="36"/>
          <w:szCs w:val="36"/>
        </w:rPr>
      </w:pPr>
    </w:p>
    <w:p w14:paraId="499DBF7F" w14:textId="07B37FBE" w:rsidR="005731A9" w:rsidRDefault="00E57C67" w:rsidP="00E57C67">
      <w:pPr>
        <w:rPr>
          <w:sz w:val="36"/>
          <w:szCs w:val="36"/>
        </w:rPr>
      </w:pPr>
      <w:r>
        <w:rPr>
          <w:sz w:val="36"/>
          <w:szCs w:val="36"/>
        </w:rPr>
        <w:t xml:space="preserve">Attendance: Frank W., Joan C., Amy P., </w:t>
      </w:r>
      <w:r w:rsidR="005731A9">
        <w:rPr>
          <w:sz w:val="36"/>
          <w:szCs w:val="36"/>
        </w:rPr>
        <w:t>Becky G., Mark L., Michael H.</w:t>
      </w:r>
      <w:r w:rsidR="00142F94">
        <w:rPr>
          <w:sz w:val="36"/>
          <w:szCs w:val="36"/>
        </w:rPr>
        <w:t xml:space="preserve"> (Diane W. absent)</w:t>
      </w:r>
    </w:p>
    <w:p w14:paraId="772D23EB" w14:textId="77777777" w:rsidR="005731A9" w:rsidRDefault="005731A9" w:rsidP="00E57C67">
      <w:pPr>
        <w:rPr>
          <w:sz w:val="36"/>
          <w:szCs w:val="36"/>
        </w:rPr>
      </w:pPr>
    </w:p>
    <w:p w14:paraId="1EEB6285" w14:textId="77777777" w:rsidR="005731A9" w:rsidRDefault="005731A9" w:rsidP="00E57C67">
      <w:pPr>
        <w:rPr>
          <w:sz w:val="36"/>
          <w:szCs w:val="36"/>
        </w:rPr>
      </w:pPr>
      <w:r>
        <w:rPr>
          <w:sz w:val="36"/>
          <w:szCs w:val="36"/>
        </w:rPr>
        <w:t>Quorum: Yes (4)</w:t>
      </w:r>
    </w:p>
    <w:p w14:paraId="75B6C195" w14:textId="77777777" w:rsidR="005731A9" w:rsidRDefault="005731A9" w:rsidP="00E57C67">
      <w:pPr>
        <w:rPr>
          <w:sz w:val="36"/>
          <w:szCs w:val="36"/>
        </w:rPr>
      </w:pPr>
    </w:p>
    <w:p w14:paraId="503B8A91" w14:textId="77777777" w:rsidR="00142F94" w:rsidRDefault="005731A9" w:rsidP="00E57C67">
      <w:pPr>
        <w:rPr>
          <w:sz w:val="36"/>
          <w:szCs w:val="36"/>
        </w:rPr>
      </w:pPr>
      <w:r>
        <w:rPr>
          <w:sz w:val="36"/>
          <w:szCs w:val="36"/>
        </w:rPr>
        <w:t>Minutes from last meeting read/summarized by Frank.  Motion to approve/seconded – Minutes Approved</w:t>
      </w:r>
    </w:p>
    <w:p w14:paraId="03522BBB" w14:textId="77777777" w:rsidR="00142F94" w:rsidRDefault="00142F94" w:rsidP="00E57C67">
      <w:pPr>
        <w:rPr>
          <w:sz w:val="36"/>
          <w:szCs w:val="36"/>
        </w:rPr>
      </w:pPr>
    </w:p>
    <w:p w14:paraId="073FD5C3" w14:textId="79A81559" w:rsidR="007C05BB" w:rsidRDefault="00142F94" w:rsidP="00E57C67">
      <w:pPr>
        <w:rPr>
          <w:sz w:val="36"/>
          <w:szCs w:val="36"/>
        </w:rPr>
      </w:pPr>
      <w:r>
        <w:rPr>
          <w:sz w:val="36"/>
          <w:szCs w:val="36"/>
        </w:rPr>
        <w:t xml:space="preserve">Central Office Report: </w:t>
      </w:r>
      <w:r w:rsidR="007C05BB">
        <w:rPr>
          <w:sz w:val="36"/>
          <w:szCs w:val="36"/>
        </w:rPr>
        <w:t xml:space="preserve">Working on yearly numbers and continuing Inventory </w:t>
      </w:r>
    </w:p>
    <w:p w14:paraId="10915345" w14:textId="6317D4C9" w:rsidR="00AF1FC5" w:rsidRDefault="00AF1FC5" w:rsidP="00E57C67">
      <w:pPr>
        <w:rPr>
          <w:sz w:val="36"/>
          <w:szCs w:val="36"/>
        </w:rPr>
      </w:pPr>
      <w:r>
        <w:rPr>
          <w:sz w:val="36"/>
          <w:szCs w:val="36"/>
        </w:rPr>
        <w:t>Motion to approve Office Manager’s Report/seconded, Office Manager’s Report Approved</w:t>
      </w:r>
    </w:p>
    <w:p w14:paraId="0E2AF561" w14:textId="451D634C" w:rsidR="007C05BB" w:rsidRDefault="00AF1FC5" w:rsidP="00E57C67">
      <w:pPr>
        <w:rPr>
          <w:sz w:val="36"/>
          <w:szCs w:val="36"/>
        </w:rPr>
      </w:pPr>
      <w:r>
        <w:rPr>
          <w:sz w:val="36"/>
          <w:szCs w:val="36"/>
        </w:rPr>
        <w:t>Full R</w:t>
      </w:r>
      <w:r w:rsidR="007C05BB">
        <w:rPr>
          <w:sz w:val="36"/>
          <w:szCs w:val="36"/>
        </w:rPr>
        <w:t>eport included in Intergroup Minutes for this month</w:t>
      </w:r>
      <w:r w:rsidR="00386863">
        <w:rPr>
          <w:sz w:val="36"/>
          <w:szCs w:val="36"/>
        </w:rPr>
        <w:t xml:space="preserve">. </w:t>
      </w:r>
      <w:r w:rsidR="007C05BB">
        <w:rPr>
          <w:sz w:val="36"/>
          <w:szCs w:val="36"/>
        </w:rPr>
        <w:t>December was surprisingly busy. Still in need of a Treasurer.</w:t>
      </w:r>
    </w:p>
    <w:p w14:paraId="137724B7" w14:textId="5B78B1A2" w:rsidR="00386863" w:rsidRDefault="002E0228" w:rsidP="00E57C67">
      <w:pPr>
        <w:rPr>
          <w:sz w:val="36"/>
          <w:szCs w:val="36"/>
        </w:rPr>
      </w:pPr>
      <w:r>
        <w:rPr>
          <w:sz w:val="36"/>
          <w:szCs w:val="36"/>
        </w:rPr>
        <w:t>Discussed Scot’s wages in answer to a previous question.</w:t>
      </w:r>
      <w:r w:rsidR="0038686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Scot is the regular Friday </w:t>
      </w:r>
      <w:r>
        <w:rPr>
          <w:sz w:val="36"/>
          <w:szCs w:val="36"/>
        </w:rPr>
        <w:t>Intergroup Office</w:t>
      </w:r>
      <w:r>
        <w:rPr>
          <w:sz w:val="36"/>
          <w:szCs w:val="36"/>
        </w:rPr>
        <w:t xml:space="preserve"> employee. He also covers if Joan is out of office. </w:t>
      </w:r>
    </w:p>
    <w:p w14:paraId="21599E1A" w14:textId="77777777" w:rsidR="007C05BB" w:rsidRDefault="007C05BB" w:rsidP="00E57C67">
      <w:pPr>
        <w:rPr>
          <w:sz w:val="36"/>
          <w:szCs w:val="36"/>
        </w:rPr>
      </w:pPr>
    </w:p>
    <w:p w14:paraId="2824E12F" w14:textId="77777777" w:rsidR="00301C4F" w:rsidRDefault="007C05BB" w:rsidP="00E57C67">
      <w:pPr>
        <w:rPr>
          <w:sz w:val="36"/>
          <w:szCs w:val="36"/>
        </w:rPr>
      </w:pPr>
      <w:r>
        <w:rPr>
          <w:sz w:val="36"/>
          <w:szCs w:val="36"/>
        </w:rPr>
        <w:t xml:space="preserve">Old Business:  </w:t>
      </w:r>
    </w:p>
    <w:p w14:paraId="5C9230F3" w14:textId="1169EFE5" w:rsidR="00AF1FC5" w:rsidRPr="006E0A50" w:rsidRDefault="007C05BB" w:rsidP="006E0A50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6E0A50">
        <w:rPr>
          <w:sz w:val="36"/>
          <w:szCs w:val="36"/>
        </w:rPr>
        <w:t xml:space="preserve">Elections – Still need to fill Vice-Chair, Treasurer, and </w:t>
      </w:r>
      <w:r w:rsidR="00AF1FC5" w:rsidRPr="006E0A50">
        <w:rPr>
          <w:sz w:val="36"/>
          <w:szCs w:val="36"/>
        </w:rPr>
        <w:t>Potluck/Speaker Meeting Chair</w:t>
      </w:r>
    </w:p>
    <w:p w14:paraId="67C67FB0" w14:textId="50A9F1E7" w:rsidR="00386863" w:rsidRPr="006E0A50" w:rsidRDefault="00AF1FC5" w:rsidP="006E0A50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6E0A50">
        <w:rPr>
          <w:sz w:val="36"/>
          <w:szCs w:val="36"/>
        </w:rPr>
        <w:t>Becky asked if Erin is still interested in Treasurer position</w:t>
      </w:r>
      <w:r w:rsidR="00386863" w:rsidRPr="006E0A50">
        <w:rPr>
          <w:sz w:val="36"/>
          <w:szCs w:val="36"/>
        </w:rPr>
        <w:t>.</w:t>
      </w:r>
    </w:p>
    <w:p w14:paraId="27724EC9" w14:textId="615C0496" w:rsidR="00301C4F" w:rsidRPr="006E0A50" w:rsidRDefault="00386863" w:rsidP="006E0A50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6E0A50">
        <w:rPr>
          <w:sz w:val="36"/>
          <w:szCs w:val="36"/>
        </w:rPr>
        <w:lastRenderedPageBreak/>
        <w:t xml:space="preserve">Discussed </w:t>
      </w:r>
      <w:r w:rsidR="002E0228" w:rsidRPr="006E0A50">
        <w:rPr>
          <w:sz w:val="36"/>
          <w:szCs w:val="36"/>
        </w:rPr>
        <w:t>continuing to p</w:t>
      </w:r>
      <w:r w:rsidRPr="006E0A50">
        <w:rPr>
          <w:sz w:val="36"/>
          <w:szCs w:val="36"/>
        </w:rPr>
        <w:t xml:space="preserve">ost Advisory Board Meeting info on website, </w:t>
      </w:r>
      <w:r w:rsidR="00596C4B" w:rsidRPr="006E0A50">
        <w:rPr>
          <w:sz w:val="36"/>
          <w:szCs w:val="36"/>
        </w:rPr>
        <w:t>decided yes. Frank stated the goal of the Advisory Board is to act as a steering committee and take care of the small details to support what the COIGAA meetings want to accomplish.</w:t>
      </w:r>
    </w:p>
    <w:p w14:paraId="65E70282" w14:textId="77777777" w:rsidR="00301C4F" w:rsidRDefault="00301C4F" w:rsidP="00E57C67">
      <w:pPr>
        <w:rPr>
          <w:sz w:val="36"/>
          <w:szCs w:val="36"/>
        </w:rPr>
      </w:pPr>
    </w:p>
    <w:p w14:paraId="22B2147E" w14:textId="29DF9C5F" w:rsidR="00386863" w:rsidRDefault="00301C4F" w:rsidP="00E57C67">
      <w:pPr>
        <w:rPr>
          <w:sz w:val="36"/>
          <w:szCs w:val="36"/>
        </w:rPr>
      </w:pPr>
      <w:r>
        <w:rPr>
          <w:sz w:val="36"/>
          <w:szCs w:val="36"/>
        </w:rPr>
        <w:t>New Business:</w:t>
      </w:r>
      <w:r w:rsidR="00596C4B">
        <w:rPr>
          <w:sz w:val="36"/>
          <w:szCs w:val="36"/>
        </w:rPr>
        <w:t xml:space="preserve"> </w:t>
      </w:r>
    </w:p>
    <w:p w14:paraId="5C1AC046" w14:textId="654F84E4" w:rsidR="00377C26" w:rsidRPr="006E0A50" w:rsidRDefault="002E0228" w:rsidP="006E0A5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E0A50">
        <w:rPr>
          <w:sz w:val="36"/>
          <w:szCs w:val="36"/>
        </w:rPr>
        <w:t>Both IGR M</w:t>
      </w:r>
      <w:r w:rsidR="00377C26" w:rsidRPr="006E0A50">
        <w:rPr>
          <w:sz w:val="36"/>
          <w:szCs w:val="36"/>
        </w:rPr>
        <w:t xml:space="preserve">eeting minutes </w:t>
      </w:r>
      <w:r w:rsidRPr="006E0A50">
        <w:rPr>
          <w:sz w:val="36"/>
          <w:szCs w:val="36"/>
        </w:rPr>
        <w:t xml:space="preserve">and Advisory Board minutes </w:t>
      </w:r>
      <w:r w:rsidR="00377C26" w:rsidRPr="006E0A50">
        <w:rPr>
          <w:sz w:val="36"/>
          <w:szCs w:val="36"/>
        </w:rPr>
        <w:t xml:space="preserve">will </w:t>
      </w:r>
      <w:r w:rsidRPr="006E0A50">
        <w:rPr>
          <w:sz w:val="36"/>
          <w:szCs w:val="36"/>
        </w:rPr>
        <w:t xml:space="preserve">continue to </w:t>
      </w:r>
      <w:r w:rsidR="00377C26" w:rsidRPr="006E0A50">
        <w:rPr>
          <w:sz w:val="36"/>
          <w:szCs w:val="36"/>
        </w:rPr>
        <w:t>be posted on COIGAA Website.</w:t>
      </w:r>
    </w:p>
    <w:p w14:paraId="75DC1DED" w14:textId="2CF26E74" w:rsidR="00377C26" w:rsidRPr="006E0A50" w:rsidRDefault="00377C26" w:rsidP="006E0A5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E0A50">
        <w:rPr>
          <w:sz w:val="36"/>
          <w:szCs w:val="36"/>
        </w:rPr>
        <w:t>We will attach fliers for meetings to the Minutes each month.</w:t>
      </w:r>
    </w:p>
    <w:p w14:paraId="027EA941" w14:textId="74850337" w:rsidR="00301C4F" w:rsidRPr="006E0A50" w:rsidRDefault="00301C4F" w:rsidP="006E0A5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E0A50">
        <w:rPr>
          <w:sz w:val="36"/>
          <w:szCs w:val="36"/>
        </w:rPr>
        <w:t xml:space="preserve">Joan would like to remain closed on Saturdays because no one shows up.  We need to vote it out because it was voted in, will bring up at </w:t>
      </w:r>
      <w:r w:rsidR="002E0228" w:rsidRPr="006E0A50">
        <w:rPr>
          <w:sz w:val="36"/>
          <w:szCs w:val="36"/>
        </w:rPr>
        <w:t xml:space="preserve">IGR </w:t>
      </w:r>
      <w:r w:rsidRPr="006E0A50">
        <w:rPr>
          <w:sz w:val="36"/>
          <w:szCs w:val="36"/>
        </w:rPr>
        <w:t xml:space="preserve">meeting. </w:t>
      </w:r>
    </w:p>
    <w:p w14:paraId="56A95D29" w14:textId="30D546AC" w:rsidR="00301C4F" w:rsidRPr="006E0A50" w:rsidRDefault="00377C26" w:rsidP="006E0A5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E0A50">
        <w:rPr>
          <w:sz w:val="36"/>
          <w:szCs w:val="36"/>
        </w:rPr>
        <w:t>Bank</w:t>
      </w:r>
      <w:r w:rsidR="002E0228" w:rsidRPr="006E0A50">
        <w:rPr>
          <w:sz w:val="36"/>
          <w:szCs w:val="36"/>
        </w:rPr>
        <w:t xml:space="preserve"> check signer</w:t>
      </w:r>
      <w:r w:rsidRPr="006E0A50">
        <w:rPr>
          <w:sz w:val="36"/>
          <w:szCs w:val="36"/>
        </w:rPr>
        <w:t xml:space="preserve"> will be tabled for now, see if we elect a Treasurer at IGR Meeting.</w:t>
      </w:r>
    </w:p>
    <w:p w14:paraId="474D84BF" w14:textId="0BB20078" w:rsidR="00377C26" w:rsidRPr="006E0A50" w:rsidRDefault="00377C26" w:rsidP="006E0A5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E0A50">
        <w:rPr>
          <w:sz w:val="36"/>
          <w:szCs w:val="36"/>
        </w:rPr>
        <w:t>Jordan</w:t>
      </w:r>
      <w:r w:rsidR="006E0A50" w:rsidRPr="006E0A50">
        <w:rPr>
          <w:sz w:val="36"/>
          <w:szCs w:val="36"/>
        </w:rPr>
        <w:t>, Webmaster,</w:t>
      </w:r>
      <w:r w:rsidRPr="006E0A50">
        <w:rPr>
          <w:sz w:val="36"/>
          <w:szCs w:val="36"/>
        </w:rPr>
        <w:t xml:space="preserve"> figured out a work-around so that all officer emails will be </w:t>
      </w:r>
      <w:r w:rsidR="002E0228" w:rsidRPr="006E0A50">
        <w:rPr>
          <w:sz w:val="36"/>
          <w:szCs w:val="36"/>
        </w:rPr>
        <w:t>forwarded to each officer.</w:t>
      </w:r>
    </w:p>
    <w:p w14:paraId="55302016" w14:textId="77777777" w:rsidR="006E0A50" w:rsidRDefault="00377C26" w:rsidP="00E57C6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E0A50">
        <w:rPr>
          <w:sz w:val="36"/>
          <w:szCs w:val="36"/>
        </w:rPr>
        <w:t xml:space="preserve">Hybrid </w:t>
      </w:r>
      <w:r w:rsidR="00236055" w:rsidRPr="006E0A50">
        <w:rPr>
          <w:sz w:val="36"/>
          <w:szCs w:val="36"/>
        </w:rPr>
        <w:t xml:space="preserve">Intergroup Meetings on the horizon, we need a keycard that will work. </w:t>
      </w:r>
      <w:r w:rsidR="002E0228" w:rsidRPr="006E0A50">
        <w:rPr>
          <w:sz w:val="36"/>
          <w:szCs w:val="36"/>
        </w:rPr>
        <w:t xml:space="preserve">Joan will follow up. </w:t>
      </w:r>
      <w:r w:rsidR="00236055" w:rsidRPr="006E0A50">
        <w:rPr>
          <w:sz w:val="36"/>
          <w:szCs w:val="36"/>
        </w:rPr>
        <w:t xml:space="preserve">Looking to begin hybrid in March, will update next month.  </w:t>
      </w:r>
    </w:p>
    <w:p w14:paraId="5F5A08C9" w14:textId="4A2DAC19" w:rsidR="00377C26" w:rsidRPr="006E0A50" w:rsidRDefault="00236055" w:rsidP="00E57C6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E0A50">
        <w:rPr>
          <w:sz w:val="36"/>
          <w:szCs w:val="36"/>
        </w:rPr>
        <w:t>Barry will lease his equipment to us for $12.00/yr.</w:t>
      </w:r>
    </w:p>
    <w:p w14:paraId="0EC8F6AE" w14:textId="4918AEFB" w:rsidR="00236055" w:rsidRPr="006E0A50" w:rsidRDefault="00236055" w:rsidP="006E0A5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6E0A50">
        <w:rPr>
          <w:sz w:val="36"/>
          <w:szCs w:val="36"/>
        </w:rPr>
        <w:t>Meeting time changed for a trial period to 4:45 pm</w:t>
      </w:r>
    </w:p>
    <w:p w14:paraId="52FDB39E" w14:textId="69E08578" w:rsidR="00236055" w:rsidRDefault="00236055" w:rsidP="00E57C67">
      <w:pPr>
        <w:rPr>
          <w:sz w:val="36"/>
          <w:szCs w:val="36"/>
        </w:rPr>
      </w:pPr>
    </w:p>
    <w:p w14:paraId="656D3AF6" w14:textId="5C02D5F1" w:rsidR="00236055" w:rsidRDefault="00236055" w:rsidP="00E57C67">
      <w:pPr>
        <w:rPr>
          <w:sz w:val="36"/>
          <w:szCs w:val="36"/>
        </w:rPr>
      </w:pPr>
      <w:r>
        <w:rPr>
          <w:sz w:val="36"/>
          <w:szCs w:val="36"/>
        </w:rPr>
        <w:t>Meeting Closed with Responsibility Statement at 5:25</w:t>
      </w:r>
    </w:p>
    <w:p w14:paraId="7E094EEA" w14:textId="77777777" w:rsidR="00377C26" w:rsidRDefault="00377C26" w:rsidP="00E57C67">
      <w:pPr>
        <w:rPr>
          <w:sz w:val="36"/>
          <w:szCs w:val="36"/>
        </w:rPr>
      </w:pPr>
    </w:p>
    <w:p w14:paraId="7659E779" w14:textId="77777777" w:rsidR="00301C4F" w:rsidRDefault="00301C4F" w:rsidP="00E57C67">
      <w:pPr>
        <w:rPr>
          <w:sz w:val="36"/>
          <w:szCs w:val="36"/>
        </w:rPr>
      </w:pPr>
    </w:p>
    <w:p w14:paraId="1C823259" w14:textId="3CAD84A5" w:rsidR="00CC2219" w:rsidRPr="00E57C67" w:rsidRDefault="00E57C67" w:rsidP="00E57C67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sectPr w:rsidR="00CC2219" w:rsidRPr="00E57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64D43"/>
    <w:multiLevelType w:val="hybridMultilevel"/>
    <w:tmpl w:val="68C4B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148AE"/>
    <w:multiLevelType w:val="hybridMultilevel"/>
    <w:tmpl w:val="64963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C67"/>
    <w:rsid w:val="00142F94"/>
    <w:rsid w:val="00236055"/>
    <w:rsid w:val="002E0228"/>
    <w:rsid w:val="00301C4F"/>
    <w:rsid w:val="00377C26"/>
    <w:rsid w:val="00386863"/>
    <w:rsid w:val="005731A9"/>
    <w:rsid w:val="00596C4B"/>
    <w:rsid w:val="006E0A50"/>
    <w:rsid w:val="007C05BB"/>
    <w:rsid w:val="00AF1FC5"/>
    <w:rsid w:val="00CC2219"/>
    <w:rsid w:val="00E5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9E5BF"/>
  <w15:chartTrackingRefBased/>
  <w15:docId w15:val="{BDC87562-9715-5F4E-9713-A583EF8B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Joan Crosby</cp:lastModifiedBy>
  <cp:revision>2</cp:revision>
  <dcterms:created xsi:type="dcterms:W3CDTF">2022-02-14T02:57:00Z</dcterms:created>
  <dcterms:modified xsi:type="dcterms:W3CDTF">2022-02-17T20:17:00Z</dcterms:modified>
</cp:coreProperties>
</file>